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F" w:rsidRDefault="005A2CFF" w:rsidP="005A2CFF">
      <w:pPr>
        <w:jc w:val="center"/>
        <w:rPr>
          <w:sz w:val="28"/>
          <w:szCs w:val="28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2"/>
        <w:gridCol w:w="1825"/>
        <w:gridCol w:w="3924"/>
      </w:tblGrid>
      <w:tr w:rsidR="005A2CFF" w:rsidTr="00376A65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5A2CFF" w:rsidRPr="00DD23F3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>ЗАХИРГААН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5A2CFF" w:rsidRPr="00777CA4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134E4">
              <w:rPr>
                <w:b/>
                <w:sz w:val="24"/>
              </w:rPr>
              <w:t>МУНИЦИПАЛЬНО</w:t>
            </w:r>
            <w:r>
              <w:rPr>
                <w:b/>
                <w:sz w:val="24"/>
              </w:rPr>
              <w:t>ГО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 w:rsidRPr="00C134E4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КУРУМКАНСКИЙ РАЙОН</w:t>
            </w:r>
            <w:r w:rsidRPr="00C134E4">
              <w:rPr>
                <w:b/>
                <w:sz w:val="24"/>
              </w:rPr>
              <w:t>»</w:t>
            </w:r>
          </w:p>
          <w:p w:rsidR="005A2CFF" w:rsidRPr="001832AC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БУРЯТИЯ</w:t>
            </w:r>
          </w:p>
          <w:p w:rsidR="005A2CFF" w:rsidRPr="001832AC" w:rsidRDefault="005A2CFF" w:rsidP="00376A65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5A2CFF" w:rsidRPr="007D3149" w:rsidTr="00376A65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5A2CFF" w:rsidRPr="007D3149" w:rsidRDefault="005A2CFF" w:rsidP="00376A65">
            <w:pPr>
              <w:rPr>
                <w:sz w:val="16"/>
              </w:rPr>
            </w:pPr>
          </w:p>
        </w:tc>
      </w:tr>
    </w:tbl>
    <w:p w:rsidR="005A2CFF" w:rsidRPr="00514999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>ТОГТООЛ</w:t>
      </w:r>
    </w:p>
    <w:p w:rsidR="005A2CFF" w:rsidRPr="00514999" w:rsidRDefault="005A2CFF" w:rsidP="005A2CFF">
      <w:pPr>
        <w:jc w:val="center"/>
        <w:rPr>
          <w:b/>
          <w:sz w:val="24"/>
          <w:szCs w:val="24"/>
        </w:rPr>
      </w:pPr>
    </w:p>
    <w:p w:rsidR="005A2CFF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 xml:space="preserve">ПОСТАНОВЛЕНИЕ </w:t>
      </w:r>
    </w:p>
    <w:p w:rsidR="005A2CFF" w:rsidRPr="008C4C7F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>от «</w:t>
      </w:r>
      <w:r w:rsidR="005B3564">
        <w:rPr>
          <w:b/>
          <w:sz w:val="24"/>
          <w:szCs w:val="24"/>
        </w:rPr>
        <w:t xml:space="preserve"> </w:t>
      </w:r>
      <w:r w:rsidR="00A4771F">
        <w:rPr>
          <w:b/>
          <w:sz w:val="24"/>
          <w:szCs w:val="24"/>
        </w:rPr>
        <w:t xml:space="preserve"> </w:t>
      </w:r>
      <w:r w:rsidR="00F27B3D">
        <w:rPr>
          <w:b/>
          <w:sz w:val="24"/>
          <w:szCs w:val="24"/>
        </w:rPr>
        <w:t>21</w:t>
      </w:r>
      <w:r w:rsidR="00A4771F">
        <w:rPr>
          <w:b/>
          <w:sz w:val="24"/>
          <w:szCs w:val="24"/>
        </w:rPr>
        <w:t xml:space="preserve"> </w:t>
      </w:r>
      <w:r w:rsidR="00E05D4F" w:rsidRPr="008C4C7F">
        <w:rPr>
          <w:b/>
          <w:sz w:val="24"/>
          <w:szCs w:val="24"/>
        </w:rPr>
        <w:t xml:space="preserve"> </w:t>
      </w:r>
      <w:r w:rsidRPr="00514999">
        <w:rPr>
          <w:b/>
          <w:sz w:val="24"/>
          <w:szCs w:val="24"/>
        </w:rPr>
        <w:t xml:space="preserve">» </w:t>
      </w:r>
      <w:r w:rsidR="00A4771F">
        <w:rPr>
          <w:b/>
          <w:sz w:val="24"/>
          <w:szCs w:val="24"/>
        </w:rPr>
        <w:t xml:space="preserve"> </w:t>
      </w:r>
      <w:r w:rsidR="00F27B3D">
        <w:rPr>
          <w:b/>
          <w:sz w:val="24"/>
          <w:szCs w:val="24"/>
        </w:rPr>
        <w:t>декабря</w:t>
      </w:r>
      <w:r w:rsidR="005B3564">
        <w:rPr>
          <w:b/>
          <w:sz w:val="24"/>
          <w:szCs w:val="24"/>
        </w:rPr>
        <w:t xml:space="preserve">  </w:t>
      </w:r>
      <w:r w:rsidRPr="00514999">
        <w:rPr>
          <w:b/>
          <w:sz w:val="24"/>
          <w:szCs w:val="24"/>
        </w:rPr>
        <w:t>201</w:t>
      </w:r>
      <w:r w:rsidR="003A44AE">
        <w:rPr>
          <w:b/>
          <w:sz w:val="24"/>
          <w:szCs w:val="24"/>
        </w:rPr>
        <w:t>7</w:t>
      </w:r>
      <w:r w:rsidRPr="00514999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514999">
        <w:rPr>
          <w:b/>
          <w:sz w:val="24"/>
          <w:szCs w:val="24"/>
        </w:rPr>
        <w:t>№</w:t>
      </w:r>
      <w:r w:rsidR="005B3564">
        <w:rPr>
          <w:b/>
          <w:sz w:val="24"/>
          <w:szCs w:val="24"/>
        </w:rPr>
        <w:t xml:space="preserve"> </w:t>
      </w:r>
      <w:r w:rsidR="00A4771F">
        <w:rPr>
          <w:b/>
          <w:sz w:val="24"/>
          <w:szCs w:val="24"/>
        </w:rPr>
        <w:t xml:space="preserve"> </w:t>
      </w:r>
      <w:r w:rsidR="00F27B3D">
        <w:rPr>
          <w:b/>
          <w:sz w:val="24"/>
          <w:szCs w:val="24"/>
        </w:rPr>
        <w:t>871</w:t>
      </w:r>
    </w:p>
    <w:p w:rsidR="005A2CFF" w:rsidRDefault="005A2CFF" w:rsidP="005A2CFF">
      <w:pPr>
        <w:jc w:val="center"/>
      </w:pPr>
      <w:r w:rsidRPr="004624F0">
        <w:rPr>
          <w:b/>
          <w:sz w:val="24"/>
          <w:szCs w:val="24"/>
        </w:rPr>
        <w:t>Курумкан</w:t>
      </w:r>
    </w:p>
    <w:p w:rsidR="005A2CFF" w:rsidRDefault="005A2CFF" w:rsidP="005A2CFF">
      <w:pPr>
        <w:rPr>
          <w:b/>
          <w:sz w:val="28"/>
          <w:szCs w:val="28"/>
        </w:rPr>
      </w:pPr>
    </w:p>
    <w:p w:rsidR="00EA509A" w:rsidRDefault="00961389" w:rsidP="00EA509A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809A1">
        <w:rPr>
          <w:b/>
          <w:sz w:val="24"/>
          <w:szCs w:val="24"/>
        </w:rPr>
        <w:t>О</w:t>
      </w:r>
      <w:r w:rsidR="007E2405">
        <w:rPr>
          <w:b/>
          <w:sz w:val="24"/>
          <w:szCs w:val="24"/>
        </w:rPr>
        <w:t>б утверждении</w:t>
      </w:r>
      <w:r w:rsidR="00EA509A">
        <w:rPr>
          <w:b/>
          <w:sz w:val="24"/>
          <w:szCs w:val="24"/>
        </w:rPr>
        <w:t xml:space="preserve"> схем</w:t>
      </w:r>
      <w:r w:rsidR="007E2405">
        <w:rPr>
          <w:b/>
          <w:sz w:val="24"/>
          <w:szCs w:val="24"/>
        </w:rPr>
        <w:t>ы</w:t>
      </w:r>
      <w:r w:rsidR="00EA509A">
        <w:rPr>
          <w:b/>
          <w:sz w:val="24"/>
          <w:szCs w:val="24"/>
        </w:rPr>
        <w:t xml:space="preserve"> размещения</w:t>
      </w:r>
    </w:p>
    <w:p w:rsidR="00EA509A" w:rsidRDefault="00EA509A" w:rsidP="00EA509A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нестационарных торговых объектов</w:t>
      </w:r>
    </w:p>
    <w:p w:rsidR="00EA509A" w:rsidRPr="002B682E" w:rsidRDefault="00EA509A" w:rsidP="00EA509A">
      <w:pPr>
        <w:tabs>
          <w:tab w:val="left" w:pos="57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МО «</w:t>
      </w:r>
      <w:proofErr w:type="spellStart"/>
      <w:r>
        <w:rPr>
          <w:b/>
          <w:sz w:val="24"/>
          <w:szCs w:val="24"/>
        </w:rPr>
        <w:t>Курумканский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6067F5" w:rsidRPr="00EA509A" w:rsidRDefault="006067F5" w:rsidP="00DA2C28">
      <w:pPr>
        <w:pStyle w:val="a8"/>
        <w:ind w:firstLine="708"/>
        <w:jc w:val="both"/>
        <w:rPr>
          <w:sz w:val="24"/>
          <w:szCs w:val="24"/>
        </w:rPr>
      </w:pPr>
    </w:p>
    <w:p w:rsidR="00DA2C28" w:rsidRPr="00F27B3D" w:rsidRDefault="00DA2C28" w:rsidP="00F63481">
      <w:pPr>
        <w:pStyle w:val="a8"/>
        <w:ind w:firstLine="708"/>
        <w:jc w:val="both"/>
        <w:rPr>
          <w:b/>
          <w:sz w:val="28"/>
          <w:szCs w:val="28"/>
        </w:rPr>
      </w:pPr>
      <w:proofErr w:type="gramStart"/>
      <w:r w:rsidRPr="00F27B3D">
        <w:rPr>
          <w:sz w:val="28"/>
          <w:szCs w:val="28"/>
        </w:rPr>
        <w:t xml:space="preserve">В </w:t>
      </w:r>
      <w:r w:rsidR="00F63481" w:rsidRPr="00F27B3D">
        <w:rPr>
          <w:sz w:val="28"/>
          <w:szCs w:val="28"/>
        </w:rPr>
        <w:t xml:space="preserve">целях приведения нормативно-правовых актов в соответствие с действующим законодательством, в соответствии с пунктом 3 статьи 10 Федерального закона от 28.12.2009 г. №381-ФЗ «Об основах государственного регулирования торговой деятельности в Российской Федерации», </w:t>
      </w:r>
      <w:r w:rsidR="00A94ABF" w:rsidRPr="00F27B3D">
        <w:rPr>
          <w:sz w:val="28"/>
          <w:szCs w:val="28"/>
        </w:rPr>
        <w:t>Приказ</w:t>
      </w:r>
      <w:r w:rsidR="006A632F" w:rsidRPr="00F27B3D">
        <w:rPr>
          <w:sz w:val="28"/>
          <w:szCs w:val="28"/>
        </w:rPr>
        <w:t>ом</w:t>
      </w:r>
      <w:r w:rsidR="00A94ABF" w:rsidRPr="00F27B3D">
        <w:rPr>
          <w:sz w:val="28"/>
          <w:szCs w:val="28"/>
        </w:rPr>
        <w:t xml:space="preserve"> Министерства промышленности и торговли Республики Бурятия от 06.02.2015 г.</w:t>
      </w:r>
      <w:r w:rsidR="00F63481" w:rsidRPr="00F27B3D">
        <w:rPr>
          <w:sz w:val="28"/>
          <w:szCs w:val="28"/>
        </w:rPr>
        <w:t xml:space="preserve"> </w:t>
      </w:r>
      <w:r w:rsidR="00A94ABF" w:rsidRPr="00F27B3D">
        <w:rPr>
          <w:sz w:val="28"/>
          <w:szCs w:val="28"/>
        </w:rPr>
        <w:t xml:space="preserve">«О </w:t>
      </w:r>
      <w:r w:rsidR="00F63481" w:rsidRPr="00F27B3D">
        <w:rPr>
          <w:sz w:val="28"/>
          <w:szCs w:val="28"/>
        </w:rPr>
        <w:t>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</w:t>
      </w:r>
      <w:proofErr w:type="gramEnd"/>
      <w:r w:rsidR="00F63481" w:rsidRPr="00F27B3D">
        <w:rPr>
          <w:sz w:val="28"/>
          <w:szCs w:val="28"/>
        </w:rPr>
        <w:t xml:space="preserve"> на территории Республики Бурятия», администрация </w:t>
      </w:r>
      <w:r w:rsidRPr="00F27B3D">
        <w:rPr>
          <w:b/>
          <w:sz w:val="28"/>
          <w:szCs w:val="28"/>
        </w:rPr>
        <w:t>ПОСТАНОВЛЯЕТ:</w:t>
      </w:r>
    </w:p>
    <w:p w:rsidR="00A867BE" w:rsidRPr="00F27B3D" w:rsidRDefault="00DA2C28" w:rsidP="00A867BE">
      <w:pPr>
        <w:pStyle w:val="a8"/>
        <w:ind w:firstLine="708"/>
        <w:jc w:val="both"/>
        <w:rPr>
          <w:sz w:val="28"/>
          <w:szCs w:val="28"/>
        </w:rPr>
      </w:pPr>
      <w:r w:rsidRPr="00F27B3D">
        <w:rPr>
          <w:sz w:val="28"/>
          <w:szCs w:val="28"/>
        </w:rPr>
        <w:t>1.</w:t>
      </w:r>
      <w:r w:rsidR="00A867BE" w:rsidRPr="00F27B3D">
        <w:rPr>
          <w:sz w:val="28"/>
          <w:szCs w:val="28"/>
        </w:rPr>
        <w:t xml:space="preserve"> </w:t>
      </w:r>
      <w:r w:rsidR="008C4C7F" w:rsidRPr="00F27B3D">
        <w:rPr>
          <w:sz w:val="28"/>
          <w:szCs w:val="28"/>
        </w:rPr>
        <w:t>Утвердить схему размещения нестационарных торговых объектов на территории муниципального образования «</w:t>
      </w:r>
      <w:proofErr w:type="spellStart"/>
      <w:r w:rsidR="008C4C7F" w:rsidRPr="00F27B3D">
        <w:rPr>
          <w:sz w:val="28"/>
          <w:szCs w:val="28"/>
        </w:rPr>
        <w:t>Курумканский</w:t>
      </w:r>
      <w:proofErr w:type="spellEnd"/>
      <w:r w:rsidR="008C4C7F" w:rsidRPr="00F27B3D">
        <w:rPr>
          <w:sz w:val="28"/>
          <w:szCs w:val="28"/>
        </w:rPr>
        <w:t xml:space="preserve"> район» </w:t>
      </w:r>
      <w:proofErr w:type="gramStart"/>
      <w:r w:rsidR="008C4C7F" w:rsidRPr="00F27B3D">
        <w:rPr>
          <w:sz w:val="28"/>
          <w:szCs w:val="28"/>
        </w:rPr>
        <w:t>согласно приложения</w:t>
      </w:r>
      <w:proofErr w:type="gramEnd"/>
      <w:r w:rsidR="008C4C7F" w:rsidRPr="00F27B3D">
        <w:rPr>
          <w:sz w:val="28"/>
          <w:szCs w:val="28"/>
        </w:rPr>
        <w:t xml:space="preserve"> №1.</w:t>
      </w:r>
    </w:p>
    <w:p w:rsidR="00807B3A" w:rsidRPr="00F27B3D" w:rsidRDefault="00A908CE" w:rsidP="00A908CE">
      <w:pPr>
        <w:pStyle w:val="a8"/>
        <w:ind w:firstLine="708"/>
        <w:jc w:val="both"/>
        <w:rPr>
          <w:sz w:val="28"/>
          <w:szCs w:val="28"/>
        </w:rPr>
      </w:pPr>
      <w:r w:rsidRPr="00F27B3D">
        <w:rPr>
          <w:sz w:val="28"/>
          <w:szCs w:val="28"/>
        </w:rPr>
        <w:t xml:space="preserve">2. </w:t>
      </w:r>
      <w:r w:rsidR="008C4C7F" w:rsidRPr="00F27B3D">
        <w:rPr>
          <w:sz w:val="28"/>
          <w:szCs w:val="28"/>
        </w:rPr>
        <w:t xml:space="preserve">Признать утратившим силу постановление от </w:t>
      </w:r>
      <w:r w:rsidR="003A44AE" w:rsidRPr="00F27B3D">
        <w:rPr>
          <w:sz w:val="28"/>
          <w:szCs w:val="28"/>
        </w:rPr>
        <w:t>1</w:t>
      </w:r>
      <w:r w:rsidR="008C4C7F" w:rsidRPr="00F27B3D">
        <w:rPr>
          <w:sz w:val="28"/>
          <w:szCs w:val="28"/>
        </w:rPr>
        <w:t>5.0</w:t>
      </w:r>
      <w:r w:rsidR="003A44AE" w:rsidRPr="00F27B3D">
        <w:rPr>
          <w:sz w:val="28"/>
          <w:szCs w:val="28"/>
        </w:rPr>
        <w:t>2</w:t>
      </w:r>
      <w:r w:rsidR="008C4C7F" w:rsidRPr="00F27B3D">
        <w:rPr>
          <w:sz w:val="28"/>
          <w:szCs w:val="28"/>
        </w:rPr>
        <w:t>.201</w:t>
      </w:r>
      <w:r w:rsidR="003A44AE" w:rsidRPr="00F27B3D">
        <w:rPr>
          <w:sz w:val="28"/>
          <w:szCs w:val="28"/>
        </w:rPr>
        <w:t>6</w:t>
      </w:r>
      <w:r w:rsidR="008C4C7F" w:rsidRPr="00F27B3D">
        <w:rPr>
          <w:sz w:val="28"/>
          <w:szCs w:val="28"/>
        </w:rPr>
        <w:t xml:space="preserve"> г. №</w:t>
      </w:r>
      <w:r w:rsidR="003A44AE" w:rsidRPr="00F27B3D">
        <w:rPr>
          <w:sz w:val="28"/>
          <w:szCs w:val="28"/>
        </w:rPr>
        <w:t>33</w:t>
      </w:r>
      <w:r w:rsidR="008C4C7F" w:rsidRPr="00F27B3D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МО «</w:t>
      </w:r>
      <w:proofErr w:type="spellStart"/>
      <w:r w:rsidR="008C4C7F" w:rsidRPr="00F27B3D">
        <w:rPr>
          <w:sz w:val="28"/>
          <w:szCs w:val="28"/>
        </w:rPr>
        <w:t>Курумканский</w:t>
      </w:r>
      <w:proofErr w:type="spellEnd"/>
      <w:r w:rsidR="008C4C7F" w:rsidRPr="00F27B3D">
        <w:rPr>
          <w:sz w:val="28"/>
          <w:szCs w:val="28"/>
        </w:rPr>
        <w:t xml:space="preserve"> район». </w:t>
      </w:r>
    </w:p>
    <w:p w:rsidR="00E13A81" w:rsidRPr="00F27B3D" w:rsidRDefault="00807B3A" w:rsidP="00DA2C28">
      <w:pPr>
        <w:pStyle w:val="a8"/>
        <w:ind w:firstLine="708"/>
        <w:jc w:val="both"/>
        <w:rPr>
          <w:sz w:val="28"/>
          <w:szCs w:val="28"/>
        </w:rPr>
      </w:pPr>
      <w:r w:rsidRPr="00F27B3D">
        <w:rPr>
          <w:sz w:val="28"/>
          <w:szCs w:val="28"/>
        </w:rPr>
        <w:t>3</w:t>
      </w:r>
      <w:r w:rsidR="00E13A81" w:rsidRPr="00F27B3D">
        <w:rPr>
          <w:sz w:val="28"/>
          <w:szCs w:val="28"/>
        </w:rPr>
        <w:t xml:space="preserve">. Опубликовать настоящее постановление в </w:t>
      </w:r>
      <w:r w:rsidR="007E2405" w:rsidRPr="00F27B3D">
        <w:rPr>
          <w:sz w:val="28"/>
          <w:szCs w:val="28"/>
        </w:rPr>
        <w:t>районной газете «Огни Курумкана»</w:t>
      </w:r>
      <w:r w:rsidR="00E13A81" w:rsidRPr="00F27B3D">
        <w:rPr>
          <w:sz w:val="28"/>
          <w:szCs w:val="28"/>
        </w:rPr>
        <w:t xml:space="preserve"> и разместить на официальном сайте администрации МО «</w:t>
      </w:r>
      <w:proofErr w:type="spellStart"/>
      <w:r w:rsidR="00E13A81" w:rsidRPr="00F27B3D">
        <w:rPr>
          <w:sz w:val="28"/>
          <w:szCs w:val="28"/>
        </w:rPr>
        <w:t>Курумканский</w:t>
      </w:r>
      <w:proofErr w:type="spellEnd"/>
      <w:r w:rsidR="00E13A81" w:rsidRPr="00F27B3D">
        <w:rPr>
          <w:sz w:val="28"/>
          <w:szCs w:val="28"/>
        </w:rPr>
        <w:t xml:space="preserve"> район».</w:t>
      </w:r>
    </w:p>
    <w:p w:rsidR="00DA2C28" w:rsidRPr="00F27B3D" w:rsidRDefault="00807B3A" w:rsidP="00DA2C28">
      <w:pPr>
        <w:pStyle w:val="a8"/>
        <w:ind w:firstLine="708"/>
        <w:jc w:val="both"/>
        <w:rPr>
          <w:sz w:val="28"/>
          <w:szCs w:val="28"/>
        </w:rPr>
      </w:pPr>
      <w:r w:rsidRPr="00F27B3D">
        <w:rPr>
          <w:sz w:val="28"/>
          <w:szCs w:val="28"/>
        </w:rPr>
        <w:t>4</w:t>
      </w:r>
      <w:r w:rsidR="00DA2C28" w:rsidRPr="00F27B3D">
        <w:rPr>
          <w:sz w:val="28"/>
          <w:szCs w:val="28"/>
        </w:rPr>
        <w:t xml:space="preserve">. Настоящее постановление вступает в силу со дня </w:t>
      </w:r>
      <w:r w:rsidR="00376A65" w:rsidRPr="00F27B3D">
        <w:rPr>
          <w:sz w:val="28"/>
          <w:szCs w:val="28"/>
        </w:rPr>
        <w:t>официального опубликования</w:t>
      </w:r>
      <w:r w:rsidR="00DA2C28" w:rsidRPr="00F27B3D">
        <w:rPr>
          <w:sz w:val="28"/>
          <w:szCs w:val="28"/>
        </w:rPr>
        <w:t>.</w:t>
      </w:r>
    </w:p>
    <w:p w:rsidR="00DA2C28" w:rsidRPr="00F27B3D" w:rsidRDefault="00DA2C28" w:rsidP="00DA2C28">
      <w:pPr>
        <w:pStyle w:val="a8"/>
        <w:ind w:firstLine="708"/>
        <w:rPr>
          <w:sz w:val="28"/>
          <w:szCs w:val="28"/>
        </w:rPr>
      </w:pPr>
    </w:p>
    <w:p w:rsidR="005A2CFF" w:rsidRPr="00F27B3D" w:rsidRDefault="00251D87" w:rsidP="005A2CFF">
      <w:pPr>
        <w:tabs>
          <w:tab w:val="left" w:pos="5700"/>
        </w:tabs>
        <w:jc w:val="both"/>
        <w:rPr>
          <w:sz w:val="28"/>
          <w:szCs w:val="28"/>
        </w:rPr>
      </w:pPr>
      <w:r w:rsidRPr="00F27B3D">
        <w:rPr>
          <w:sz w:val="28"/>
          <w:szCs w:val="28"/>
        </w:rPr>
        <w:t>Р</w:t>
      </w:r>
      <w:r w:rsidR="005A2CFF" w:rsidRPr="00F27B3D">
        <w:rPr>
          <w:sz w:val="28"/>
          <w:szCs w:val="28"/>
        </w:rPr>
        <w:t>уководител</w:t>
      </w:r>
      <w:r w:rsidRPr="00F27B3D">
        <w:rPr>
          <w:sz w:val="28"/>
          <w:szCs w:val="28"/>
        </w:rPr>
        <w:t>ь</w:t>
      </w:r>
      <w:r w:rsidR="005A2CFF" w:rsidRPr="00F27B3D">
        <w:rPr>
          <w:sz w:val="28"/>
          <w:szCs w:val="28"/>
        </w:rPr>
        <w:t xml:space="preserve">                           </w:t>
      </w:r>
      <w:r w:rsidR="00F75738" w:rsidRPr="00F27B3D">
        <w:rPr>
          <w:sz w:val="28"/>
          <w:szCs w:val="28"/>
        </w:rPr>
        <w:t xml:space="preserve">                             </w:t>
      </w:r>
      <w:r w:rsidR="005A2CFF" w:rsidRPr="00F27B3D">
        <w:rPr>
          <w:sz w:val="28"/>
          <w:szCs w:val="28"/>
        </w:rPr>
        <w:t xml:space="preserve">                </w:t>
      </w:r>
      <w:r w:rsidRPr="00F27B3D">
        <w:rPr>
          <w:sz w:val="28"/>
          <w:szCs w:val="28"/>
        </w:rPr>
        <w:t xml:space="preserve">       Л.Б. </w:t>
      </w:r>
      <w:proofErr w:type="spellStart"/>
      <w:r w:rsidRPr="00F27B3D">
        <w:rPr>
          <w:sz w:val="28"/>
          <w:szCs w:val="28"/>
        </w:rPr>
        <w:t>Будаев</w:t>
      </w:r>
      <w:proofErr w:type="spellEnd"/>
    </w:p>
    <w:p w:rsidR="005A2CFF" w:rsidRPr="00F27B3D" w:rsidRDefault="005A2CFF" w:rsidP="005A2CFF">
      <w:pPr>
        <w:rPr>
          <w:sz w:val="28"/>
          <w:szCs w:val="28"/>
        </w:rPr>
      </w:pPr>
    </w:p>
    <w:p w:rsidR="005A2CFF" w:rsidRPr="005A2CFF" w:rsidRDefault="005A2CFF" w:rsidP="005A2CFF">
      <w:pPr>
        <w:rPr>
          <w:sz w:val="18"/>
          <w:szCs w:val="18"/>
        </w:rPr>
      </w:pPr>
      <w:r w:rsidRPr="005A2CFF">
        <w:rPr>
          <w:sz w:val="18"/>
          <w:szCs w:val="18"/>
        </w:rPr>
        <w:t xml:space="preserve">Исп. </w:t>
      </w:r>
      <w:proofErr w:type="spellStart"/>
      <w:r w:rsidRPr="005A2CFF">
        <w:rPr>
          <w:sz w:val="18"/>
          <w:szCs w:val="18"/>
        </w:rPr>
        <w:t>Шагдарон</w:t>
      </w:r>
      <w:proofErr w:type="spellEnd"/>
      <w:r w:rsidRPr="005A2CFF">
        <w:rPr>
          <w:sz w:val="18"/>
          <w:szCs w:val="18"/>
        </w:rPr>
        <w:t xml:space="preserve"> Л.С..</w:t>
      </w:r>
    </w:p>
    <w:p w:rsidR="005A2CFF" w:rsidRDefault="005A2CFF">
      <w:pPr>
        <w:rPr>
          <w:sz w:val="18"/>
          <w:szCs w:val="18"/>
        </w:rPr>
      </w:pPr>
      <w:r w:rsidRPr="005A2CFF">
        <w:rPr>
          <w:sz w:val="18"/>
          <w:szCs w:val="18"/>
        </w:rPr>
        <w:t>41-4-14</w:t>
      </w:r>
    </w:p>
    <w:p w:rsidR="004C3AC3" w:rsidRDefault="004C3AC3">
      <w:pPr>
        <w:rPr>
          <w:sz w:val="18"/>
          <w:szCs w:val="18"/>
        </w:rPr>
      </w:pPr>
    </w:p>
    <w:p w:rsidR="004C3AC3" w:rsidRDefault="004C3AC3">
      <w:pPr>
        <w:rPr>
          <w:sz w:val="18"/>
          <w:szCs w:val="18"/>
        </w:rPr>
      </w:pPr>
    </w:p>
    <w:p w:rsidR="004C3AC3" w:rsidRDefault="004C3AC3" w:rsidP="004C3AC3">
      <w:pPr>
        <w:jc w:val="right"/>
        <w:rPr>
          <w:sz w:val="24"/>
          <w:szCs w:val="24"/>
        </w:rPr>
      </w:pPr>
      <w:r w:rsidRPr="004C3AC3">
        <w:rPr>
          <w:sz w:val="24"/>
          <w:szCs w:val="24"/>
        </w:rPr>
        <w:t>Приложение №1</w:t>
      </w:r>
    </w:p>
    <w:tbl>
      <w:tblPr>
        <w:tblW w:w="0" w:type="auto"/>
        <w:tblInd w:w="4786" w:type="dxa"/>
        <w:tblLook w:val="04A0"/>
      </w:tblPr>
      <w:tblGrid>
        <w:gridCol w:w="4785"/>
      </w:tblGrid>
      <w:tr w:rsidR="00DA2C28" w:rsidTr="00376A65">
        <w:trPr>
          <w:trHeight w:val="1402"/>
        </w:trPr>
        <w:tc>
          <w:tcPr>
            <w:tcW w:w="4785" w:type="dxa"/>
          </w:tcPr>
          <w:p w:rsidR="00DA2C28" w:rsidRDefault="00DA2C28" w:rsidP="00DA2C28">
            <w:pPr>
              <w:jc w:val="right"/>
              <w:rPr>
                <w:sz w:val="24"/>
                <w:szCs w:val="24"/>
              </w:rPr>
            </w:pPr>
          </w:p>
          <w:p w:rsidR="00DA2C28" w:rsidRPr="00DA2C28" w:rsidRDefault="00DA2C28" w:rsidP="00DA2C28">
            <w:pPr>
              <w:jc w:val="right"/>
              <w:rPr>
                <w:sz w:val="24"/>
                <w:szCs w:val="24"/>
              </w:rPr>
            </w:pPr>
            <w:proofErr w:type="gramStart"/>
            <w:r w:rsidRPr="00DA2C28">
              <w:rPr>
                <w:sz w:val="24"/>
                <w:szCs w:val="24"/>
              </w:rPr>
              <w:t>Утверждена</w:t>
            </w:r>
            <w:proofErr w:type="gramEnd"/>
            <w:r w:rsidRPr="00DA2C28">
              <w:rPr>
                <w:sz w:val="24"/>
                <w:szCs w:val="24"/>
              </w:rPr>
              <w:t xml:space="preserve"> постановлением администрации  муниципального образования «</w:t>
            </w:r>
            <w:proofErr w:type="spellStart"/>
            <w:r w:rsidRPr="00DA2C28">
              <w:rPr>
                <w:sz w:val="24"/>
                <w:szCs w:val="24"/>
              </w:rPr>
              <w:t>Курумканский</w:t>
            </w:r>
            <w:proofErr w:type="spellEnd"/>
            <w:r w:rsidRPr="00DA2C28">
              <w:rPr>
                <w:sz w:val="24"/>
                <w:szCs w:val="24"/>
              </w:rPr>
              <w:t xml:space="preserve"> рай</w:t>
            </w:r>
            <w:r w:rsidR="00F27B3D">
              <w:rPr>
                <w:sz w:val="24"/>
                <w:szCs w:val="24"/>
              </w:rPr>
              <w:t>о</w:t>
            </w:r>
            <w:r w:rsidRPr="00DA2C28">
              <w:rPr>
                <w:sz w:val="24"/>
                <w:szCs w:val="24"/>
              </w:rPr>
              <w:t xml:space="preserve">н» </w:t>
            </w:r>
          </w:p>
          <w:p w:rsidR="00DA2C28" w:rsidRPr="00A10D2B" w:rsidRDefault="00DA2C28" w:rsidP="00F27B3D">
            <w:pPr>
              <w:jc w:val="right"/>
              <w:rPr>
                <w:sz w:val="28"/>
                <w:szCs w:val="28"/>
              </w:rPr>
            </w:pPr>
            <w:r w:rsidRPr="00DA2C2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="00995AF2">
              <w:rPr>
                <w:sz w:val="24"/>
                <w:szCs w:val="24"/>
              </w:rPr>
              <w:t xml:space="preserve"> </w:t>
            </w:r>
            <w:r w:rsidR="00F27B3D">
              <w:rPr>
                <w:sz w:val="24"/>
                <w:szCs w:val="24"/>
              </w:rPr>
              <w:t>21</w:t>
            </w:r>
            <w:r w:rsidR="00995A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 w:rsidRPr="00DA2C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27B3D">
              <w:rPr>
                <w:sz w:val="24"/>
                <w:szCs w:val="24"/>
              </w:rPr>
              <w:t>декабря</w:t>
            </w:r>
            <w:r w:rsidRPr="00DA2C28">
              <w:rPr>
                <w:sz w:val="24"/>
                <w:szCs w:val="24"/>
              </w:rPr>
              <w:t xml:space="preserve"> 201</w:t>
            </w:r>
            <w:r w:rsidR="003A44AE">
              <w:rPr>
                <w:sz w:val="24"/>
                <w:szCs w:val="24"/>
              </w:rPr>
              <w:t>7</w:t>
            </w:r>
            <w:r w:rsidRPr="00DA2C28">
              <w:rPr>
                <w:sz w:val="24"/>
                <w:szCs w:val="24"/>
              </w:rPr>
              <w:t xml:space="preserve"> г. №  </w:t>
            </w:r>
            <w:r w:rsidR="00F27B3D">
              <w:rPr>
                <w:sz w:val="24"/>
                <w:szCs w:val="24"/>
              </w:rPr>
              <w:t>871</w:t>
            </w:r>
          </w:p>
        </w:tc>
      </w:tr>
    </w:tbl>
    <w:p w:rsidR="00DA2C28" w:rsidRDefault="00DA2C28" w:rsidP="00DA2C28"/>
    <w:p w:rsidR="00DA2C28" w:rsidRDefault="00DA2C28" w:rsidP="00DA2C28">
      <w:pPr>
        <w:tabs>
          <w:tab w:val="left" w:pos="2595"/>
          <w:tab w:val="left" w:pos="6240"/>
          <w:tab w:val="right" w:pos="9781"/>
        </w:tabs>
        <w:jc w:val="right"/>
      </w:pPr>
      <w:r w:rsidRPr="00DB1E9F">
        <w:t xml:space="preserve">  </w:t>
      </w:r>
    </w:p>
    <w:p w:rsidR="00DA2C28" w:rsidRPr="00B444CE" w:rsidRDefault="00DA2C28" w:rsidP="00DA2C28">
      <w:pPr>
        <w:pStyle w:val="a8"/>
        <w:ind w:firstLine="708"/>
        <w:jc w:val="center"/>
        <w:rPr>
          <w:b/>
          <w:sz w:val="24"/>
          <w:szCs w:val="24"/>
        </w:rPr>
      </w:pPr>
      <w:r w:rsidRPr="00B444CE">
        <w:rPr>
          <w:b/>
          <w:sz w:val="24"/>
          <w:szCs w:val="24"/>
        </w:rPr>
        <w:t>СХЕМА РАЗМЕЩЕНИЯ</w:t>
      </w:r>
    </w:p>
    <w:p w:rsidR="00DA2C28" w:rsidRPr="00B444CE" w:rsidRDefault="00DA2C28" w:rsidP="00DA2C28">
      <w:pPr>
        <w:pStyle w:val="a8"/>
        <w:ind w:firstLine="708"/>
        <w:jc w:val="center"/>
        <w:rPr>
          <w:b/>
          <w:sz w:val="24"/>
          <w:szCs w:val="24"/>
        </w:rPr>
      </w:pPr>
      <w:r w:rsidRPr="00B444CE">
        <w:rPr>
          <w:b/>
          <w:sz w:val="24"/>
          <w:szCs w:val="24"/>
        </w:rPr>
        <w:t>нестационарных торговых объектов на территории</w:t>
      </w:r>
    </w:p>
    <w:p w:rsidR="00DA2C28" w:rsidRPr="00B444CE" w:rsidRDefault="00DA2C28" w:rsidP="00DA2C28">
      <w:pPr>
        <w:pStyle w:val="a8"/>
        <w:ind w:firstLine="708"/>
        <w:jc w:val="center"/>
        <w:rPr>
          <w:b/>
          <w:sz w:val="24"/>
          <w:szCs w:val="24"/>
        </w:rPr>
      </w:pPr>
      <w:r w:rsidRPr="00B444CE">
        <w:rPr>
          <w:b/>
          <w:sz w:val="24"/>
          <w:szCs w:val="24"/>
        </w:rPr>
        <w:t>муниципального образования «</w:t>
      </w:r>
      <w:proofErr w:type="spellStart"/>
      <w:r w:rsidRPr="00B444CE">
        <w:rPr>
          <w:b/>
          <w:sz w:val="24"/>
          <w:szCs w:val="24"/>
        </w:rPr>
        <w:t>Курумканский</w:t>
      </w:r>
      <w:proofErr w:type="spellEnd"/>
      <w:r w:rsidRPr="00B444CE">
        <w:rPr>
          <w:b/>
          <w:sz w:val="24"/>
          <w:szCs w:val="24"/>
        </w:rPr>
        <w:t xml:space="preserve"> район»</w:t>
      </w:r>
    </w:p>
    <w:p w:rsidR="00DA2C28" w:rsidRDefault="00DA2C28" w:rsidP="00DA2C28">
      <w:pPr>
        <w:pStyle w:val="a8"/>
        <w:ind w:firstLine="708"/>
        <w:jc w:val="center"/>
        <w:rPr>
          <w:b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2126"/>
        <w:gridCol w:w="1701"/>
        <w:gridCol w:w="1417"/>
        <w:gridCol w:w="1134"/>
        <w:gridCol w:w="1276"/>
      </w:tblGrid>
      <w:tr w:rsidR="0075718E" w:rsidRPr="00A10D2B" w:rsidTr="0075718E">
        <w:tc>
          <w:tcPr>
            <w:tcW w:w="709" w:type="dxa"/>
          </w:tcPr>
          <w:p w:rsidR="0075718E" w:rsidRPr="00FD7ECE" w:rsidRDefault="0075718E" w:rsidP="00376A65">
            <w:pPr>
              <w:pStyle w:val="a8"/>
            </w:pPr>
            <w:r w:rsidRPr="00FD7ECE">
              <w:t>№</w:t>
            </w:r>
            <w:proofErr w:type="spellStart"/>
            <w:proofErr w:type="gramStart"/>
            <w:r w:rsidRPr="00FD7ECE">
              <w:t>п</w:t>
            </w:r>
            <w:proofErr w:type="spellEnd"/>
            <w:proofErr w:type="gramEnd"/>
            <w:r w:rsidRPr="00FD7ECE">
              <w:t>/</w:t>
            </w:r>
            <w:proofErr w:type="spellStart"/>
            <w:r w:rsidRPr="00FD7ECE">
              <w:t>п</w:t>
            </w:r>
            <w:proofErr w:type="spellEnd"/>
          </w:p>
        </w:tc>
        <w:tc>
          <w:tcPr>
            <w:tcW w:w="2269" w:type="dxa"/>
          </w:tcPr>
          <w:p w:rsidR="0075718E" w:rsidRPr="00FD7ECE" w:rsidRDefault="0075718E" w:rsidP="00376A65">
            <w:pPr>
              <w:pStyle w:val="a8"/>
            </w:pPr>
            <w:r w:rsidRPr="00FD7ECE">
              <w:t>Тип и наименование торгового объекта</w:t>
            </w:r>
          </w:p>
        </w:tc>
        <w:tc>
          <w:tcPr>
            <w:tcW w:w="2126" w:type="dxa"/>
          </w:tcPr>
          <w:p w:rsidR="0075718E" w:rsidRPr="00FD7ECE" w:rsidRDefault="0075718E" w:rsidP="00376A65">
            <w:pPr>
              <w:pStyle w:val="a8"/>
            </w:pPr>
            <w:r w:rsidRPr="00FD7ECE">
              <w:t>Местонахождение (адрес) объекта</w:t>
            </w:r>
          </w:p>
        </w:tc>
        <w:tc>
          <w:tcPr>
            <w:tcW w:w="1701" w:type="dxa"/>
          </w:tcPr>
          <w:p w:rsidR="0075718E" w:rsidRPr="00FD7ECE" w:rsidRDefault="0075718E" w:rsidP="00376A65">
            <w:pPr>
              <w:pStyle w:val="a8"/>
            </w:pPr>
            <w:r w:rsidRPr="00FD7ECE">
              <w:t>Специализация (ассортимент реализуемых товаров)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718E" w:rsidRPr="00FD7ECE" w:rsidRDefault="0075718E" w:rsidP="00376A65">
            <w:pPr>
              <w:pStyle w:val="a8"/>
            </w:pPr>
            <w:r w:rsidRPr="00FD7ECE">
              <w:t>Торговая площадь объекта (</w:t>
            </w:r>
            <w:r>
              <w:t>кв.м.</w:t>
            </w:r>
            <w:r w:rsidRPr="00FD7ECE"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8E" w:rsidRPr="00FD7ECE" w:rsidRDefault="0075718E" w:rsidP="00754744">
            <w:pPr>
              <w:pStyle w:val="a8"/>
            </w:pPr>
            <w:r>
              <w:t>Срок функционирования объекта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18E" w:rsidRDefault="0075718E">
            <w:pPr>
              <w:spacing w:after="200" w:line="276" w:lineRule="auto"/>
            </w:pPr>
            <w:r>
              <w:t>Принадлежность</w:t>
            </w:r>
            <w:r w:rsidR="006A632F">
              <w:t xml:space="preserve"> к СМСП *</w:t>
            </w:r>
          </w:p>
          <w:p w:rsidR="0075718E" w:rsidRPr="00FD7ECE" w:rsidRDefault="006A632F" w:rsidP="006A632F">
            <w:pPr>
              <w:spacing w:after="200" w:line="276" w:lineRule="auto"/>
            </w:pPr>
            <w:r>
              <w:t>(+/-)</w:t>
            </w:r>
          </w:p>
        </w:tc>
      </w:tr>
      <w:tr w:rsidR="0075718E" w:rsidRPr="00A10D2B" w:rsidTr="0075718E">
        <w:tc>
          <w:tcPr>
            <w:tcW w:w="709" w:type="dxa"/>
          </w:tcPr>
          <w:p w:rsidR="0075718E" w:rsidRPr="00FD7ECE" w:rsidRDefault="0075718E" w:rsidP="00376A65">
            <w:pPr>
              <w:pStyle w:val="a8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75718E" w:rsidRPr="00FD7ECE" w:rsidRDefault="0075718E" w:rsidP="00376A65">
            <w:pPr>
              <w:pStyle w:val="a8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5718E" w:rsidRPr="00FD7ECE" w:rsidRDefault="0075718E" w:rsidP="00376A65">
            <w:pPr>
              <w:pStyle w:val="a8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5718E" w:rsidRPr="00FD7ECE" w:rsidRDefault="0075718E" w:rsidP="00376A65">
            <w:pPr>
              <w:pStyle w:val="a8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718E" w:rsidRPr="00FD7ECE" w:rsidRDefault="0075718E" w:rsidP="00376A65">
            <w:pPr>
              <w:pStyle w:val="a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8E" w:rsidRDefault="0075718E" w:rsidP="00754744">
            <w:pPr>
              <w:pStyle w:val="a8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18E" w:rsidRPr="00FD7ECE" w:rsidRDefault="006A632F" w:rsidP="0075718E">
            <w:pPr>
              <w:pStyle w:val="a8"/>
              <w:jc w:val="center"/>
            </w:pPr>
            <w:r>
              <w:t>7</w:t>
            </w:r>
          </w:p>
        </w:tc>
      </w:tr>
      <w:tr w:rsidR="0075718E" w:rsidRPr="00A10D2B" w:rsidTr="0075718E">
        <w:tc>
          <w:tcPr>
            <w:tcW w:w="709" w:type="dxa"/>
          </w:tcPr>
          <w:p w:rsidR="0075718E" w:rsidRPr="00FD7ECE" w:rsidRDefault="0075718E" w:rsidP="006A632F">
            <w:pPr>
              <w:pStyle w:val="a8"/>
              <w:jc w:val="center"/>
            </w:pPr>
            <w:r>
              <w:t>1.</w:t>
            </w:r>
          </w:p>
        </w:tc>
        <w:tc>
          <w:tcPr>
            <w:tcW w:w="2269" w:type="dxa"/>
          </w:tcPr>
          <w:p w:rsidR="0075718E" w:rsidRPr="00FD7ECE" w:rsidRDefault="0075718E" w:rsidP="003E228D">
            <w:pPr>
              <w:pStyle w:val="a8"/>
            </w:pPr>
            <w:r>
              <w:t>Киоск</w:t>
            </w:r>
          </w:p>
        </w:tc>
        <w:tc>
          <w:tcPr>
            <w:tcW w:w="2126" w:type="dxa"/>
          </w:tcPr>
          <w:p w:rsidR="0075718E" w:rsidRDefault="0075718E" w:rsidP="003E228D">
            <w:pPr>
              <w:pStyle w:val="a8"/>
            </w:pPr>
            <w:r>
              <w:t>с. Курумкан</w:t>
            </w:r>
          </w:p>
          <w:p w:rsidR="0075718E" w:rsidRPr="00FD7ECE" w:rsidRDefault="0075718E" w:rsidP="00573B7A">
            <w:pPr>
              <w:pStyle w:val="a8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 xml:space="preserve"> (рядом с автовокзалом)</w:t>
            </w:r>
          </w:p>
        </w:tc>
        <w:tc>
          <w:tcPr>
            <w:tcW w:w="1701" w:type="dxa"/>
          </w:tcPr>
          <w:p w:rsidR="0075718E" w:rsidRPr="00FD7ECE" w:rsidRDefault="0075718E" w:rsidP="003E228D">
            <w:pPr>
              <w:pStyle w:val="a8"/>
            </w:pPr>
            <w:r>
              <w:t>Газеты и журналы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5718E" w:rsidRPr="00FD7ECE" w:rsidRDefault="0075718E" w:rsidP="003E228D">
            <w:pPr>
              <w:pStyle w:val="a8"/>
            </w:pPr>
            <w: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5718E" w:rsidRPr="00FD7ECE" w:rsidRDefault="0075718E" w:rsidP="00754744">
            <w:pPr>
              <w:pStyle w:val="a8"/>
            </w:pPr>
            <w:r>
              <w:t xml:space="preserve"> с апреля по октябрь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5718E" w:rsidRPr="00FD7ECE" w:rsidRDefault="006A632F" w:rsidP="0075718E">
            <w:pPr>
              <w:pStyle w:val="a8"/>
            </w:pPr>
            <w:r>
              <w:t>+</w:t>
            </w:r>
          </w:p>
        </w:tc>
      </w:tr>
      <w:tr w:rsidR="00813239" w:rsidRPr="00A10D2B" w:rsidTr="0075718E">
        <w:tc>
          <w:tcPr>
            <w:tcW w:w="709" w:type="dxa"/>
          </w:tcPr>
          <w:p w:rsidR="00813239" w:rsidRPr="00FD7ECE" w:rsidRDefault="00813239" w:rsidP="006A632F">
            <w:pPr>
              <w:pStyle w:val="a8"/>
              <w:jc w:val="center"/>
            </w:pPr>
            <w:r>
              <w:t>2.</w:t>
            </w:r>
          </w:p>
        </w:tc>
        <w:tc>
          <w:tcPr>
            <w:tcW w:w="2269" w:type="dxa"/>
          </w:tcPr>
          <w:p w:rsidR="00813239" w:rsidRDefault="00813239" w:rsidP="0090024F">
            <w:pPr>
              <w:pStyle w:val="a8"/>
            </w:pPr>
            <w:r>
              <w:t>Киоск</w:t>
            </w:r>
          </w:p>
        </w:tc>
        <w:tc>
          <w:tcPr>
            <w:tcW w:w="2126" w:type="dxa"/>
          </w:tcPr>
          <w:p w:rsidR="00813239" w:rsidRDefault="00813239" w:rsidP="0090024F">
            <w:pPr>
              <w:pStyle w:val="a8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урумкан</w:t>
            </w:r>
          </w:p>
          <w:p w:rsidR="00813239" w:rsidRDefault="00813239" w:rsidP="00813239">
            <w:pPr>
              <w:pStyle w:val="a8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алдакова</w:t>
            </w:r>
            <w:proofErr w:type="spellEnd"/>
            <w:r>
              <w:t xml:space="preserve"> (</w:t>
            </w:r>
            <w:r>
              <w:t>на перекрестке ул.Школьная</w:t>
            </w:r>
            <w:r>
              <w:t>)</w:t>
            </w:r>
          </w:p>
        </w:tc>
        <w:tc>
          <w:tcPr>
            <w:tcW w:w="1701" w:type="dxa"/>
          </w:tcPr>
          <w:p w:rsidR="00813239" w:rsidRPr="00083942" w:rsidRDefault="00813239" w:rsidP="0090024F">
            <w:pPr>
              <w:pStyle w:val="a8"/>
            </w:pPr>
            <w:r>
              <w:t>Хлебобулочные изделия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13239" w:rsidRDefault="00813239" w:rsidP="0090024F">
            <w:pPr>
              <w:pStyle w:val="a8"/>
            </w:pPr>
            <w:r>
              <w:t>6,0</w:t>
            </w:r>
          </w:p>
          <w:p w:rsidR="00813239" w:rsidRDefault="00813239" w:rsidP="0090024F">
            <w:pPr>
              <w:pStyle w:val="a8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3239" w:rsidRDefault="00813239" w:rsidP="0090024F">
            <w:pPr>
              <w:pStyle w:val="a8"/>
            </w:pPr>
            <w:r>
              <w:t>с мая по сентябрь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239" w:rsidRDefault="00813239" w:rsidP="0090024F">
            <w:pPr>
              <w:spacing w:after="200" w:line="276" w:lineRule="auto"/>
            </w:pPr>
            <w:r>
              <w:t>+</w:t>
            </w:r>
          </w:p>
          <w:p w:rsidR="00813239" w:rsidRDefault="00813239" w:rsidP="0090024F">
            <w:pPr>
              <w:pStyle w:val="a8"/>
            </w:pPr>
          </w:p>
        </w:tc>
      </w:tr>
    </w:tbl>
    <w:p w:rsidR="00D8705D" w:rsidRPr="004C3AC3" w:rsidRDefault="00D8705D" w:rsidP="004C3AC3">
      <w:pPr>
        <w:jc w:val="both"/>
        <w:rPr>
          <w:sz w:val="24"/>
          <w:szCs w:val="24"/>
        </w:rPr>
      </w:pPr>
    </w:p>
    <w:sectPr w:rsidR="00D8705D" w:rsidRPr="004C3AC3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92305"/>
    <w:multiLevelType w:val="hybridMultilevel"/>
    <w:tmpl w:val="F37EDC3C"/>
    <w:lvl w:ilvl="0" w:tplc="48D475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CFF"/>
    <w:rsid w:val="0000146B"/>
    <w:rsid w:val="00004456"/>
    <w:rsid w:val="000048CB"/>
    <w:rsid w:val="000101B8"/>
    <w:rsid w:val="000138A1"/>
    <w:rsid w:val="000203DD"/>
    <w:rsid w:val="00020745"/>
    <w:rsid w:val="0003332D"/>
    <w:rsid w:val="00033B88"/>
    <w:rsid w:val="0003522C"/>
    <w:rsid w:val="0003580B"/>
    <w:rsid w:val="000371A0"/>
    <w:rsid w:val="00040080"/>
    <w:rsid w:val="000427C3"/>
    <w:rsid w:val="0005219C"/>
    <w:rsid w:val="00053439"/>
    <w:rsid w:val="00057455"/>
    <w:rsid w:val="00062C75"/>
    <w:rsid w:val="00063035"/>
    <w:rsid w:val="00070AD9"/>
    <w:rsid w:val="00071652"/>
    <w:rsid w:val="000749E9"/>
    <w:rsid w:val="00076F86"/>
    <w:rsid w:val="00080026"/>
    <w:rsid w:val="00083942"/>
    <w:rsid w:val="00083D25"/>
    <w:rsid w:val="00087AE8"/>
    <w:rsid w:val="000928E7"/>
    <w:rsid w:val="00096D2F"/>
    <w:rsid w:val="000A42D2"/>
    <w:rsid w:val="000B15CE"/>
    <w:rsid w:val="000B2EEE"/>
    <w:rsid w:val="000B32B3"/>
    <w:rsid w:val="000B3C25"/>
    <w:rsid w:val="000B7522"/>
    <w:rsid w:val="000C5F59"/>
    <w:rsid w:val="000D14BA"/>
    <w:rsid w:val="000D3CF0"/>
    <w:rsid w:val="000D7AAB"/>
    <w:rsid w:val="000E22E3"/>
    <w:rsid w:val="000E6FD9"/>
    <w:rsid w:val="000F15D2"/>
    <w:rsid w:val="000F3B4E"/>
    <w:rsid w:val="000F7589"/>
    <w:rsid w:val="001078F0"/>
    <w:rsid w:val="001142D3"/>
    <w:rsid w:val="00123783"/>
    <w:rsid w:val="00125C22"/>
    <w:rsid w:val="001302E3"/>
    <w:rsid w:val="00131906"/>
    <w:rsid w:val="00136F60"/>
    <w:rsid w:val="00137F74"/>
    <w:rsid w:val="00140457"/>
    <w:rsid w:val="00141A82"/>
    <w:rsid w:val="001430D7"/>
    <w:rsid w:val="001430F0"/>
    <w:rsid w:val="00143FF2"/>
    <w:rsid w:val="00145519"/>
    <w:rsid w:val="00156946"/>
    <w:rsid w:val="0016037D"/>
    <w:rsid w:val="00162A63"/>
    <w:rsid w:val="00167A14"/>
    <w:rsid w:val="0017200C"/>
    <w:rsid w:val="00183474"/>
    <w:rsid w:val="00193AFC"/>
    <w:rsid w:val="00194D6A"/>
    <w:rsid w:val="001A57C8"/>
    <w:rsid w:val="001B383D"/>
    <w:rsid w:val="001D0D74"/>
    <w:rsid w:val="001D7F52"/>
    <w:rsid w:val="001E27AA"/>
    <w:rsid w:val="001E2C72"/>
    <w:rsid w:val="001E34CA"/>
    <w:rsid w:val="001E37E0"/>
    <w:rsid w:val="001E4AC7"/>
    <w:rsid w:val="001E4CCC"/>
    <w:rsid w:val="001F0FE4"/>
    <w:rsid w:val="001F2273"/>
    <w:rsid w:val="001F562B"/>
    <w:rsid w:val="001F6C04"/>
    <w:rsid w:val="002006AB"/>
    <w:rsid w:val="00200FEF"/>
    <w:rsid w:val="00201BC8"/>
    <w:rsid w:val="0020303E"/>
    <w:rsid w:val="002101CF"/>
    <w:rsid w:val="00214136"/>
    <w:rsid w:val="00214A2D"/>
    <w:rsid w:val="00216B4C"/>
    <w:rsid w:val="00221C4B"/>
    <w:rsid w:val="002221BF"/>
    <w:rsid w:val="002235AF"/>
    <w:rsid w:val="002267D1"/>
    <w:rsid w:val="0023057D"/>
    <w:rsid w:val="002346EE"/>
    <w:rsid w:val="00240560"/>
    <w:rsid w:val="00241F6B"/>
    <w:rsid w:val="00242D36"/>
    <w:rsid w:val="00245E48"/>
    <w:rsid w:val="00250577"/>
    <w:rsid w:val="00251D87"/>
    <w:rsid w:val="00252DA3"/>
    <w:rsid w:val="00254676"/>
    <w:rsid w:val="00256D0F"/>
    <w:rsid w:val="00256EB3"/>
    <w:rsid w:val="0025784C"/>
    <w:rsid w:val="00260097"/>
    <w:rsid w:val="002608CE"/>
    <w:rsid w:val="00261FCB"/>
    <w:rsid w:val="002646B8"/>
    <w:rsid w:val="00264D0A"/>
    <w:rsid w:val="0026502E"/>
    <w:rsid w:val="00271ADA"/>
    <w:rsid w:val="00276A37"/>
    <w:rsid w:val="00277F37"/>
    <w:rsid w:val="00280794"/>
    <w:rsid w:val="0028271E"/>
    <w:rsid w:val="002839D3"/>
    <w:rsid w:val="00284558"/>
    <w:rsid w:val="0029151E"/>
    <w:rsid w:val="002938F4"/>
    <w:rsid w:val="002A296F"/>
    <w:rsid w:val="002A5247"/>
    <w:rsid w:val="002A69AA"/>
    <w:rsid w:val="002B121B"/>
    <w:rsid w:val="002B682E"/>
    <w:rsid w:val="002C2D3C"/>
    <w:rsid w:val="002C55CD"/>
    <w:rsid w:val="002D2432"/>
    <w:rsid w:val="002D679B"/>
    <w:rsid w:val="002D6A82"/>
    <w:rsid w:val="002D7413"/>
    <w:rsid w:val="002E213E"/>
    <w:rsid w:val="002F0317"/>
    <w:rsid w:val="002F2679"/>
    <w:rsid w:val="002F3E1F"/>
    <w:rsid w:val="002F63D7"/>
    <w:rsid w:val="003017A5"/>
    <w:rsid w:val="00305A6E"/>
    <w:rsid w:val="00306998"/>
    <w:rsid w:val="0031543C"/>
    <w:rsid w:val="00321FCC"/>
    <w:rsid w:val="00330324"/>
    <w:rsid w:val="003319EE"/>
    <w:rsid w:val="00335AD3"/>
    <w:rsid w:val="00350C38"/>
    <w:rsid w:val="00351A1D"/>
    <w:rsid w:val="00353AD6"/>
    <w:rsid w:val="00354833"/>
    <w:rsid w:val="00360E0A"/>
    <w:rsid w:val="00374DF3"/>
    <w:rsid w:val="00374EDC"/>
    <w:rsid w:val="00375EAA"/>
    <w:rsid w:val="00376A65"/>
    <w:rsid w:val="00380564"/>
    <w:rsid w:val="003905D0"/>
    <w:rsid w:val="003A44AE"/>
    <w:rsid w:val="003A5233"/>
    <w:rsid w:val="003B5067"/>
    <w:rsid w:val="003C0FAD"/>
    <w:rsid w:val="003C43C9"/>
    <w:rsid w:val="003C4B41"/>
    <w:rsid w:val="003C697C"/>
    <w:rsid w:val="003D214F"/>
    <w:rsid w:val="003D3F0F"/>
    <w:rsid w:val="003E2912"/>
    <w:rsid w:val="003E6731"/>
    <w:rsid w:val="003F438C"/>
    <w:rsid w:val="003F5985"/>
    <w:rsid w:val="0040441E"/>
    <w:rsid w:val="004100B2"/>
    <w:rsid w:val="00410C49"/>
    <w:rsid w:val="0041463E"/>
    <w:rsid w:val="004228C6"/>
    <w:rsid w:val="00422CE3"/>
    <w:rsid w:val="00423396"/>
    <w:rsid w:val="00426F23"/>
    <w:rsid w:val="00431C86"/>
    <w:rsid w:val="00433BD1"/>
    <w:rsid w:val="00434B3E"/>
    <w:rsid w:val="004353E5"/>
    <w:rsid w:val="004362C4"/>
    <w:rsid w:val="00440171"/>
    <w:rsid w:val="00441A6F"/>
    <w:rsid w:val="00445438"/>
    <w:rsid w:val="00446CC1"/>
    <w:rsid w:val="00450389"/>
    <w:rsid w:val="00451705"/>
    <w:rsid w:val="00451C36"/>
    <w:rsid w:val="00451EF7"/>
    <w:rsid w:val="00453A0B"/>
    <w:rsid w:val="00463EF6"/>
    <w:rsid w:val="004715E6"/>
    <w:rsid w:val="004721FF"/>
    <w:rsid w:val="00473997"/>
    <w:rsid w:val="004769E1"/>
    <w:rsid w:val="00480A1C"/>
    <w:rsid w:val="00481129"/>
    <w:rsid w:val="0048374F"/>
    <w:rsid w:val="004907F4"/>
    <w:rsid w:val="00495C1A"/>
    <w:rsid w:val="004A1779"/>
    <w:rsid w:val="004A4B8B"/>
    <w:rsid w:val="004A5681"/>
    <w:rsid w:val="004A61A2"/>
    <w:rsid w:val="004A6627"/>
    <w:rsid w:val="004A73DA"/>
    <w:rsid w:val="004A7A7A"/>
    <w:rsid w:val="004A7FB8"/>
    <w:rsid w:val="004B5CAF"/>
    <w:rsid w:val="004C16F9"/>
    <w:rsid w:val="004C233B"/>
    <w:rsid w:val="004C3AC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500088"/>
    <w:rsid w:val="0050055B"/>
    <w:rsid w:val="005009C5"/>
    <w:rsid w:val="00501152"/>
    <w:rsid w:val="00503FA3"/>
    <w:rsid w:val="0051290D"/>
    <w:rsid w:val="005133D5"/>
    <w:rsid w:val="00514EF7"/>
    <w:rsid w:val="005164F6"/>
    <w:rsid w:val="00524F44"/>
    <w:rsid w:val="0052735E"/>
    <w:rsid w:val="005307D3"/>
    <w:rsid w:val="00530E7B"/>
    <w:rsid w:val="005335A8"/>
    <w:rsid w:val="005356AF"/>
    <w:rsid w:val="0053709A"/>
    <w:rsid w:val="00543E1E"/>
    <w:rsid w:val="00546ABB"/>
    <w:rsid w:val="00547F0F"/>
    <w:rsid w:val="00550301"/>
    <w:rsid w:val="00551148"/>
    <w:rsid w:val="00551801"/>
    <w:rsid w:val="005554A0"/>
    <w:rsid w:val="00561176"/>
    <w:rsid w:val="00561368"/>
    <w:rsid w:val="00562D40"/>
    <w:rsid w:val="00562F53"/>
    <w:rsid w:val="00564AF9"/>
    <w:rsid w:val="005703BA"/>
    <w:rsid w:val="00573B7A"/>
    <w:rsid w:val="005740DB"/>
    <w:rsid w:val="0057559D"/>
    <w:rsid w:val="0057784A"/>
    <w:rsid w:val="00583979"/>
    <w:rsid w:val="005876B4"/>
    <w:rsid w:val="005A2CFF"/>
    <w:rsid w:val="005B3564"/>
    <w:rsid w:val="005B67B1"/>
    <w:rsid w:val="005C1F75"/>
    <w:rsid w:val="005C70FC"/>
    <w:rsid w:val="005C7F8D"/>
    <w:rsid w:val="005D25AC"/>
    <w:rsid w:val="005D2EAF"/>
    <w:rsid w:val="005D5960"/>
    <w:rsid w:val="005D5968"/>
    <w:rsid w:val="005D61F4"/>
    <w:rsid w:val="005D621C"/>
    <w:rsid w:val="005D78F8"/>
    <w:rsid w:val="005E1B13"/>
    <w:rsid w:val="005E1F47"/>
    <w:rsid w:val="005E2E37"/>
    <w:rsid w:val="005F256F"/>
    <w:rsid w:val="005F3CA1"/>
    <w:rsid w:val="005F3EF6"/>
    <w:rsid w:val="005F489E"/>
    <w:rsid w:val="005F6AF1"/>
    <w:rsid w:val="00602FF2"/>
    <w:rsid w:val="006067F5"/>
    <w:rsid w:val="006074E4"/>
    <w:rsid w:val="0061381A"/>
    <w:rsid w:val="00617180"/>
    <w:rsid w:val="00621AEA"/>
    <w:rsid w:val="00624156"/>
    <w:rsid w:val="00625A79"/>
    <w:rsid w:val="00632489"/>
    <w:rsid w:val="00647E21"/>
    <w:rsid w:val="006520C3"/>
    <w:rsid w:val="00653A2E"/>
    <w:rsid w:val="00653E81"/>
    <w:rsid w:val="0065405D"/>
    <w:rsid w:val="00655523"/>
    <w:rsid w:val="00665D89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F66"/>
    <w:rsid w:val="006A3888"/>
    <w:rsid w:val="006A4088"/>
    <w:rsid w:val="006A4CC2"/>
    <w:rsid w:val="006A632F"/>
    <w:rsid w:val="006A6BD8"/>
    <w:rsid w:val="006A704B"/>
    <w:rsid w:val="006B15A5"/>
    <w:rsid w:val="006B59EB"/>
    <w:rsid w:val="006C0002"/>
    <w:rsid w:val="006C2D6D"/>
    <w:rsid w:val="006C7329"/>
    <w:rsid w:val="006D340C"/>
    <w:rsid w:val="006D5158"/>
    <w:rsid w:val="006D614C"/>
    <w:rsid w:val="006D61D5"/>
    <w:rsid w:val="006E0013"/>
    <w:rsid w:val="006E30B4"/>
    <w:rsid w:val="006E36C2"/>
    <w:rsid w:val="006E4DEC"/>
    <w:rsid w:val="006F4E75"/>
    <w:rsid w:val="006F61AF"/>
    <w:rsid w:val="007015E9"/>
    <w:rsid w:val="00703D12"/>
    <w:rsid w:val="00704E93"/>
    <w:rsid w:val="0070721E"/>
    <w:rsid w:val="007107A4"/>
    <w:rsid w:val="0071260D"/>
    <w:rsid w:val="007147AC"/>
    <w:rsid w:val="007201D5"/>
    <w:rsid w:val="00720B97"/>
    <w:rsid w:val="007227CD"/>
    <w:rsid w:val="00722BDD"/>
    <w:rsid w:val="00723E83"/>
    <w:rsid w:val="007247FD"/>
    <w:rsid w:val="00724B53"/>
    <w:rsid w:val="00724F55"/>
    <w:rsid w:val="00730EC5"/>
    <w:rsid w:val="00740810"/>
    <w:rsid w:val="00741C13"/>
    <w:rsid w:val="007424BF"/>
    <w:rsid w:val="0074365E"/>
    <w:rsid w:val="0074450F"/>
    <w:rsid w:val="00745BA6"/>
    <w:rsid w:val="007509AE"/>
    <w:rsid w:val="0075525C"/>
    <w:rsid w:val="007555E8"/>
    <w:rsid w:val="007564D7"/>
    <w:rsid w:val="0075718E"/>
    <w:rsid w:val="0075737E"/>
    <w:rsid w:val="00762653"/>
    <w:rsid w:val="00763786"/>
    <w:rsid w:val="00764D66"/>
    <w:rsid w:val="007660BE"/>
    <w:rsid w:val="00767952"/>
    <w:rsid w:val="00772453"/>
    <w:rsid w:val="00773E7F"/>
    <w:rsid w:val="00775D55"/>
    <w:rsid w:val="007867DF"/>
    <w:rsid w:val="0078686E"/>
    <w:rsid w:val="007918CA"/>
    <w:rsid w:val="0079704D"/>
    <w:rsid w:val="0079782C"/>
    <w:rsid w:val="007A1598"/>
    <w:rsid w:val="007A47AE"/>
    <w:rsid w:val="007A4B01"/>
    <w:rsid w:val="007A4E84"/>
    <w:rsid w:val="007A5708"/>
    <w:rsid w:val="007B5110"/>
    <w:rsid w:val="007C4972"/>
    <w:rsid w:val="007C4DFA"/>
    <w:rsid w:val="007D1CFD"/>
    <w:rsid w:val="007D2089"/>
    <w:rsid w:val="007D281B"/>
    <w:rsid w:val="007D4A86"/>
    <w:rsid w:val="007E1211"/>
    <w:rsid w:val="007E1833"/>
    <w:rsid w:val="007E2405"/>
    <w:rsid w:val="007E5803"/>
    <w:rsid w:val="007F2606"/>
    <w:rsid w:val="007F46E5"/>
    <w:rsid w:val="007F69B3"/>
    <w:rsid w:val="007F6C48"/>
    <w:rsid w:val="00802BBA"/>
    <w:rsid w:val="0080432A"/>
    <w:rsid w:val="008046E0"/>
    <w:rsid w:val="00807B3A"/>
    <w:rsid w:val="00813239"/>
    <w:rsid w:val="0081409F"/>
    <w:rsid w:val="00814B32"/>
    <w:rsid w:val="008200E4"/>
    <w:rsid w:val="0082040C"/>
    <w:rsid w:val="008305E1"/>
    <w:rsid w:val="00832017"/>
    <w:rsid w:val="00837F1D"/>
    <w:rsid w:val="00843A97"/>
    <w:rsid w:val="00850D38"/>
    <w:rsid w:val="00850E06"/>
    <w:rsid w:val="008576D3"/>
    <w:rsid w:val="0086055B"/>
    <w:rsid w:val="00865D6C"/>
    <w:rsid w:val="0086660A"/>
    <w:rsid w:val="00866AC3"/>
    <w:rsid w:val="0086746A"/>
    <w:rsid w:val="0087013C"/>
    <w:rsid w:val="00870D10"/>
    <w:rsid w:val="00880B33"/>
    <w:rsid w:val="00882146"/>
    <w:rsid w:val="008876D8"/>
    <w:rsid w:val="00890547"/>
    <w:rsid w:val="00890823"/>
    <w:rsid w:val="0089095A"/>
    <w:rsid w:val="008942BA"/>
    <w:rsid w:val="0089445F"/>
    <w:rsid w:val="00895D39"/>
    <w:rsid w:val="00896826"/>
    <w:rsid w:val="008A29FA"/>
    <w:rsid w:val="008B1A50"/>
    <w:rsid w:val="008B3509"/>
    <w:rsid w:val="008B6654"/>
    <w:rsid w:val="008C0F99"/>
    <w:rsid w:val="008C2809"/>
    <w:rsid w:val="008C4C7F"/>
    <w:rsid w:val="008D2DB8"/>
    <w:rsid w:val="008D4218"/>
    <w:rsid w:val="008D42E5"/>
    <w:rsid w:val="008D73D3"/>
    <w:rsid w:val="008F1B3C"/>
    <w:rsid w:val="009036E9"/>
    <w:rsid w:val="009042A9"/>
    <w:rsid w:val="00904338"/>
    <w:rsid w:val="0091619F"/>
    <w:rsid w:val="00917906"/>
    <w:rsid w:val="009227A1"/>
    <w:rsid w:val="00925DB3"/>
    <w:rsid w:val="00934BBD"/>
    <w:rsid w:val="009377C2"/>
    <w:rsid w:val="00954B9C"/>
    <w:rsid w:val="00955ECD"/>
    <w:rsid w:val="009577AB"/>
    <w:rsid w:val="00960137"/>
    <w:rsid w:val="00961389"/>
    <w:rsid w:val="00962E7E"/>
    <w:rsid w:val="0096314B"/>
    <w:rsid w:val="00964053"/>
    <w:rsid w:val="00965B19"/>
    <w:rsid w:val="0097507A"/>
    <w:rsid w:val="00977B86"/>
    <w:rsid w:val="00977F56"/>
    <w:rsid w:val="00980D96"/>
    <w:rsid w:val="0098244D"/>
    <w:rsid w:val="009878DB"/>
    <w:rsid w:val="00995AF2"/>
    <w:rsid w:val="009A3D2A"/>
    <w:rsid w:val="009B0972"/>
    <w:rsid w:val="009B4743"/>
    <w:rsid w:val="009C47C8"/>
    <w:rsid w:val="009C61AC"/>
    <w:rsid w:val="009D5650"/>
    <w:rsid w:val="009E44C4"/>
    <w:rsid w:val="009E49DF"/>
    <w:rsid w:val="009F12D3"/>
    <w:rsid w:val="009F2C5F"/>
    <w:rsid w:val="009F4858"/>
    <w:rsid w:val="009F500C"/>
    <w:rsid w:val="00A063A7"/>
    <w:rsid w:val="00A06D33"/>
    <w:rsid w:val="00A075E1"/>
    <w:rsid w:val="00A10607"/>
    <w:rsid w:val="00A141C9"/>
    <w:rsid w:val="00A170CB"/>
    <w:rsid w:val="00A22FC3"/>
    <w:rsid w:val="00A266B1"/>
    <w:rsid w:val="00A31D81"/>
    <w:rsid w:val="00A355A5"/>
    <w:rsid w:val="00A35990"/>
    <w:rsid w:val="00A41817"/>
    <w:rsid w:val="00A42C5C"/>
    <w:rsid w:val="00A4771F"/>
    <w:rsid w:val="00A47874"/>
    <w:rsid w:val="00A51076"/>
    <w:rsid w:val="00A51E57"/>
    <w:rsid w:val="00A54E46"/>
    <w:rsid w:val="00A559C1"/>
    <w:rsid w:val="00A601EA"/>
    <w:rsid w:val="00A639E6"/>
    <w:rsid w:val="00A647D0"/>
    <w:rsid w:val="00A64DF9"/>
    <w:rsid w:val="00A664F0"/>
    <w:rsid w:val="00A67EF1"/>
    <w:rsid w:val="00A70B97"/>
    <w:rsid w:val="00A748CD"/>
    <w:rsid w:val="00A74E5C"/>
    <w:rsid w:val="00A74FB8"/>
    <w:rsid w:val="00A752B0"/>
    <w:rsid w:val="00A76605"/>
    <w:rsid w:val="00A83D18"/>
    <w:rsid w:val="00A84835"/>
    <w:rsid w:val="00A863A2"/>
    <w:rsid w:val="00A867BE"/>
    <w:rsid w:val="00A908CE"/>
    <w:rsid w:val="00A94ABF"/>
    <w:rsid w:val="00A96FEE"/>
    <w:rsid w:val="00AA028C"/>
    <w:rsid w:val="00AB411E"/>
    <w:rsid w:val="00AB6E4B"/>
    <w:rsid w:val="00AC45DE"/>
    <w:rsid w:val="00AC6919"/>
    <w:rsid w:val="00AD140D"/>
    <w:rsid w:val="00AD2CC4"/>
    <w:rsid w:val="00AD3CFF"/>
    <w:rsid w:val="00AD4BC0"/>
    <w:rsid w:val="00AE161E"/>
    <w:rsid w:val="00AE2DB9"/>
    <w:rsid w:val="00AE4BD6"/>
    <w:rsid w:val="00AE6C03"/>
    <w:rsid w:val="00AF21EC"/>
    <w:rsid w:val="00B03922"/>
    <w:rsid w:val="00B04300"/>
    <w:rsid w:val="00B118DF"/>
    <w:rsid w:val="00B126E4"/>
    <w:rsid w:val="00B13ABB"/>
    <w:rsid w:val="00B16550"/>
    <w:rsid w:val="00B16D40"/>
    <w:rsid w:val="00B21D82"/>
    <w:rsid w:val="00B27F36"/>
    <w:rsid w:val="00B34FB3"/>
    <w:rsid w:val="00B434B1"/>
    <w:rsid w:val="00B43546"/>
    <w:rsid w:val="00B444CE"/>
    <w:rsid w:val="00B4639B"/>
    <w:rsid w:val="00B4686B"/>
    <w:rsid w:val="00B47C5A"/>
    <w:rsid w:val="00B546F3"/>
    <w:rsid w:val="00B54CCE"/>
    <w:rsid w:val="00B55C73"/>
    <w:rsid w:val="00B60BCA"/>
    <w:rsid w:val="00B6351B"/>
    <w:rsid w:val="00B6452A"/>
    <w:rsid w:val="00B7219E"/>
    <w:rsid w:val="00B80386"/>
    <w:rsid w:val="00B82275"/>
    <w:rsid w:val="00B8269C"/>
    <w:rsid w:val="00B82A93"/>
    <w:rsid w:val="00B92AAA"/>
    <w:rsid w:val="00B930A5"/>
    <w:rsid w:val="00B949DC"/>
    <w:rsid w:val="00B96610"/>
    <w:rsid w:val="00B97684"/>
    <w:rsid w:val="00B97E8C"/>
    <w:rsid w:val="00BA0235"/>
    <w:rsid w:val="00BA1A94"/>
    <w:rsid w:val="00BA38EA"/>
    <w:rsid w:val="00BA5C75"/>
    <w:rsid w:val="00BA6079"/>
    <w:rsid w:val="00BB3691"/>
    <w:rsid w:val="00BB548A"/>
    <w:rsid w:val="00BB7A6C"/>
    <w:rsid w:val="00BC0725"/>
    <w:rsid w:val="00BC5F32"/>
    <w:rsid w:val="00BC75AC"/>
    <w:rsid w:val="00BD0D12"/>
    <w:rsid w:val="00BD24FC"/>
    <w:rsid w:val="00BD4874"/>
    <w:rsid w:val="00BE034D"/>
    <w:rsid w:val="00BE0F0A"/>
    <w:rsid w:val="00BE6EBD"/>
    <w:rsid w:val="00BF0E71"/>
    <w:rsid w:val="00C0143E"/>
    <w:rsid w:val="00C03F7B"/>
    <w:rsid w:val="00C16B7F"/>
    <w:rsid w:val="00C17805"/>
    <w:rsid w:val="00C22379"/>
    <w:rsid w:val="00C24174"/>
    <w:rsid w:val="00C33701"/>
    <w:rsid w:val="00C40E54"/>
    <w:rsid w:val="00C41899"/>
    <w:rsid w:val="00C44821"/>
    <w:rsid w:val="00C5450D"/>
    <w:rsid w:val="00C5601D"/>
    <w:rsid w:val="00C56536"/>
    <w:rsid w:val="00C57162"/>
    <w:rsid w:val="00C63B59"/>
    <w:rsid w:val="00C64040"/>
    <w:rsid w:val="00C6445B"/>
    <w:rsid w:val="00C70C87"/>
    <w:rsid w:val="00C71909"/>
    <w:rsid w:val="00C825A2"/>
    <w:rsid w:val="00C8307A"/>
    <w:rsid w:val="00C8325C"/>
    <w:rsid w:val="00C90D9E"/>
    <w:rsid w:val="00CA46B4"/>
    <w:rsid w:val="00CA5ADE"/>
    <w:rsid w:val="00CB3064"/>
    <w:rsid w:val="00CB6B7F"/>
    <w:rsid w:val="00CB7F2B"/>
    <w:rsid w:val="00CC235D"/>
    <w:rsid w:val="00CC254E"/>
    <w:rsid w:val="00CC6094"/>
    <w:rsid w:val="00CD232C"/>
    <w:rsid w:val="00CD4117"/>
    <w:rsid w:val="00CE08FF"/>
    <w:rsid w:val="00CE31AA"/>
    <w:rsid w:val="00CE324B"/>
    <w:rsid w:val="00CE433B"/>
    <w:rsid w:val="00CE798B"/>
    <w:rsid w:val="00CF0348"/>
    <w:rsid w:val="00CF1ECB"/>
    <w:rsid w:val="00CF57B5"/>
    <w:rsid w:val="00D020CF"/>
    <w:rsid w:val="00D0461F"/>
    <w:rsid w:val="00D061EA"/>
    <w:rsid w:val="00D075DE"/>
    <w:rsid w:val="00D2132B"/>
    <w:rsid w:val="00D2276A"/>
    <w:rsid w:val="00D23717"/>
    <w:rsid w:val="00D24205"/>
    <w:rsid w:val="00D24CC9"/>
    <w:rsid w:val="00D312C9"/>
    <w:rsid w:val="00D400A6"/>
    <w:rsid w:val="00D416AE"/>
    <w:rsid w:val="00D4235E"/>
    <w:rsid w:val="00D426B2"/>
    <w:rsid w:val="00D46C1C"/>
    <w:rsid w:val="00D57CAF"/>
    <w:rsid w:val="00D6548A"/>
    <w:rsid w:val="00D65A09"/>
    <w:rsid w:val="00D66EC6"/>
    <w:rsid w:val="00D67077"/>
    <w:rsid w:val="00D67820"/>
    <w:rsid w:val="00D769F7"/>
    <w:rsid w:val="00D76B8E"/>
    <w:rsid w:val="00D86F3E"/>
    <w:rsid w:val="00D8705D"/>
    <w:rsid w:val="00D915C8"/>
    <w:rsid w:val="00D968D5"/>
    <w:rsid w:val="00DA202E"/>
    <w:rsid w:val="00DA2C28"/>
    <w:rsid w:val="00DA6772"/>
    <w:rsid w:val="00DB140D"/>
    <w:rsid w:val="00DB3F48"/>
    <w:rsid w:val="00DB6CDE"/>
    <w:rsid w:val="00DB783B"/>
    <w:rsid w:val="00DC139B"/>
    <w:rsid w:val="00DC399E"/>
    <w:rsid w:val="00DC510C"/>
    <w:rsid w:val="00DC5401"/>
    <w:rsid w:val="00DD091E"/>
    <w:rsid w:val="00DD2D5B"/>
    <w:rsid w:val="00DD5A9C"/>
    <w:rsid w:val="00DE0E97"/>
    <w:rsid w:val="00DE4B8A"/>
    <w:rsid w:val="00DE6C38"/>
    <w:rsid w:val="00DF15B1"/>
    <w:rsid w:val="00DF1BF8"/>
    <w:rsid w:val="00DF4A4B"/>
    <w:rsid w:val="00DF7911"/>
    <w:rsid w:val="00E01F4C"/>
    <w:rsid w:val="00E026BA"/>
    <w:rsid w:val="00E03D39"/>
    <w:rsid w:val="00E05D4F"/>
    <w:rsid w:val="00E1089C"/>
    <w:rsid w:val="00E12AE6"/>
    <w:rsid w:val="00E12BEE"/>
    <w:rsid w:val="00E13A81"/>
    <w:rsid w:val="00E145C6"/>
    <w:rsid w:val="00E21B2E"/>
    <w:rsid w:val="00E231A8"/>
    <w:rsid w:val="00E3105C"/>
    <w:rsid w:val="00E33D71"/>
    <w:rsid w:val="00E36CE7"/>
    <w:rsid w:val="00E42300"/>
    <w:rsid w:val="00E61222"/>
    <w:rsid w:val="00E6238E"/>
    <w:rsid w:val="00E71F71"/>
    <w:rsid w:val="00E754EC"/>
    <w:rsid w:val="00E84BDE"/>
    <w:rsid w:val="00E91D7E"/>
    <w:rsid w:val="00E92A06"/>
    <w:rsid w:val="00E97209"/>
    <w:rsid w:val="00EA1CD4"/>
    <w:rsid w:val="00EA40DF"/>
    <w:rsid w:val="00EA509A"/>
    <w:rsid w:val="00EB0BB4"/>
    <w:rsid w:val="00EB6C86"/>
    <w:rsid w:val="00EB707E"/>
    <w:rsid w:val="00EC66DF"/>
    <w:rsid w:val="00ED421A"/>
    <w:rsid w:val="00EE51F9"/>
    <w:rsid w:val="00EF06EC"/>
    <w:rsid w:val="00EF31F0"/>
    <w:rsid w:val="00F0088B"/>
    <w:rsid w:val="00F070EF"/>
    <w:rsid w:val="00F07C77"/>
    <w:rsid w:val="00F12ED2"/>
    <w:rsid w:val="00F177BC"/>
    <w:rsid w:val="00F20ACE"/>
    <w:rsid w:val="00F23D71"/>
    <w:rsid w:val="00F243B2"/>
    <w:rsid w:val="00F25F6B"/>
    <w:rsid w:val="00F264F2"/>
    <w:rsid w:val="00F27B3D"/>
    <w:rsid w:val="00F369F9"/>
    <w:rsid w:val="00F37E40"/>
    <w:rsid w:val="00F54814"/>
    <w:rsid w:val="00F6202D"/>
    <w:rsid w:val="00F63128"/>
    <w:rsid w:val="00F63481"/>
    <w:rsid w:val="00F635DA"/>
    <w:rsid w:val="00F66A3C"/>
    <w:rsid w:val="00F75738"/>
    <w:rsid w:val="00F809A1"/>
    <w:rsid w:val="00F836B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19C1"/>
    <w:rsid w:val="00FF22C2"/>
    <w:rsid w:val="00FF239C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CF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5A2CF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B682E"/>
    <w:pPr>
      <w:ind w:left="720"/>
      <w:contextualSpacing/>
    </w:pPr>
  </w:style>
  <w:style w:type="paragraph" w:styleId="a6">
    <w:name w:val="Body Text Indent"/>
    <w:basedOn w:val="a"/>
    <w:link w:val="a7"/>
    <w:rsid w:val="004C3AC3"/>
    <w:pPr>
      <w:spacing w:line="360" w:lineRule="auto"/>
      <w:ind w:firstLine="5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C3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A2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A2C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FA3F-0F2F-4891-9AF1-2832D725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2017-12-26T07:35:00Z</cp:lastPrinted>
  <dcterms:created xsi:type="dcterms:W3CDTF">2012-10-30T10:37:00Z</dcterms:created>
  <dcterms:modified xsi:type="dcterms:W3CDTF">2017-12-26T07:36:00Z</dcterms:modified>
</cp:coreProperties>
</file>